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Text Box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Password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Text Area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Radio Buttons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  <w:t xml:space="preserve">One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  <w:t xml:space="preserve">Two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  <w:t xml:space="preserve">Three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Checkbox Options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  <w:t xml:space="preserve">One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  <w:t xml:space="preserve">Two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3200" w:firstLine="0"/>
        <w:rPr/>
      </w:pPr>
      <w:r w:rsidDel="00000000" w:rsidR="00000000" w:rsidRPr="00000000">
        <w:rPr>
          <w:rtl w:val="0"/>
        </w:rPr>
        <w:t xml:space="preserve">Three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Menu Options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Chinese French Greek Indian Italian Mexican Polish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Menu List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Chinese French Greek Indian Italian Mexican Polish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Color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Datetime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Datetime-Local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E-Mail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Image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Month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Number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Range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Search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Telephone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URL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Week</w:t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Button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